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D22A6" w14:textId="77777777" w:rsidR="00C24A92" w:rsidRDefault="00C24A92" w:rsidP="00C24A92">
      <w:pPr>
        <w:shd w:val="clear" w:color="auto" w:fill="FFFFFF"/>
        <w:spacing w:before="90" w:after="90" w:line="360" w:lineRule="auto"/>
        <w:jc w:val="center"/>
        <w:rPr>
          <w:b/>
          <w:sz w:val="24"/>
          <w:szCs w:val="28"/>
        </w:rPr>
      </w:pPr>
      <w:proofErr w:type="spellStart"/>
      <w:r>
        <w:rPr>
          <w:b/>
          <w:sz w:val="24"/>
          <w:szCs w:val="28"/>
        </w:rPr>
        <w:t>Демоверсионный</w:t>
      </w:r>
      <w:proofErr w:type="spellEnd"/>
      <w:r>
        <w:rPr>
          <w:b/>
          <w:sz w:val="24"/>
          <w:szCs w:val="28"/>
        </w:rPr>
        <w:t xml:space="preserve"> вариант п</w:t>
      </w:r>
      <w:r w:rsidRPr="0002396E">
        <w:rPr>
          <w:b/>
          <w:sz w:val="24"/>
          <w:szCs w:val="28"/>
        </w:rPr>
        <w:t>ромежуточн</w:t>
      </w:r>
      <w:r>
        <w:rPr>
          <w:b/>
          <w:sz w:val="24"/>
          <w:szCs w:val="28"/>
        </w:rPr>
        <w:t>ой</w:t>
      </w:r>
      <w:r w:rsidRPr="0002396E">
        <w:rPr>
          <w:b/>
          <w:sz w:val="24"/>
          <w:szCs w:val="28"/>
        </w:rPr>
        <w:t xml:space="preserve"> аттестационн</w:t>
      </w:r>
      <w:r>
        <w:rPr>
          <w:b/>
          <w:sz w:val="24"/>
          <w:szCs w:val="28"/>
        </w:rPr>
        <w:t>ой</w:t>
      </w:r>
      <w:r w:rsidRPr="0002396E">
        <w:rPr>
          <w:b/>
          <w:sz w:val="24"/>
          <w:szCs w:val="28"/>
        </w:rPr>
        <w:t xml:space="preserve"> работ</w:t>
      </w:r>
      <w:r>
        <w:rPr>
          <w:b/>
          <w:sz w:val="24"/>
          <w:szCs w:val="28"/>
        </w:rPr>
        <w:t>ы</w:t>
      </w:r>
      <w:r w:rsidRPr="0002396E">
        <w:rPr>
          <w:b/>
          <w:sz w:val="24"/>
          <w:szCs w:val="28"/>
        </w:rPr>
        <w:t xml:space="preserve"> по географии</w:t>
      </w:r>
      <w:r>
        <w:rPr>
          <w:b/>
          <w:sz w:val="24"/>
          <w:szCs w:val="28"/>
        </w:rPr>
        <w:t xml:space="preserve"> </w:t>
      </w:r>
    </w:p>
    <w:p w14:paraId="06471A97" w14:textId="77777777" w:rsidR="00C24A92" w:rsidRDefault="00C24A92" w:rsidP="00C24A92">
      <w:pPr>
        <w:shd w:val="clear" w:color="auto" w:fill="FFFFFF"/>
        <w:spacing w:before="90" w:after="90" w:line="360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5 класс</w:t>
      </w:r>
    </w:p>
    <w:p w14:paraId="09C82165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1.</w:t>
      </w:r>
      <w:r>
        <w:rPr>
          <w:b/>
        </w:rPr>
        <w:t>Кто такие финикийцы?</w:t>
      </w:r>
    </w:p>
    <w:p w14:paraId="5DB5E3A6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1) </w:t>
      </w:r>
      <w:r>
        <w:t>Народ, живший в Восточном Средиземноморье</w:t>
      </w:r>
      <w:r w:rsidRPr="0002396E">
        <w:t xml:space="preserve">    3) </w:t>
      </w:r>
      <w:r>
        <w:t>Народ, живший в Китае</w:t>
      </w:r>
    </w:p>
    <w:p w14:paraId="25EB4DD8" w14:textId="77777777" w:rsidR="00C24A92" w:rsidRDefault="00C24A92" w:rsidP="00C24A92">
      <w:pPr>
        <w:shd w:val="clear" w:color="auto" w:fill="FFFFFF"/>
        <w:spacing w:before="90" w:after="90"/>
      </w:pPr>
      <w:r w:rsidRPr="0002396E">
        <w:t xml:space="preserve">2) </w:t>
      </w:r>
      <w:r>
        <w:t>Народ, живший в Древней Индии</w:t>
      </w:r>
      <w:r w:rsidRPr="0002396E">
        <w:t xml:space="preserve">      </w:t>
      </w:r>
      <w:r>
        <w:t xml:space="preserve">                     </w:t>
      </w:r>
      <w:r w:rsidRPr="0002396E">
        <w:t>4)</w:t>
      </w:r>
      <w:r w:rsidRPr="00107D73">
        <w:t xml:space="preserve"> </w:t>
      </w:r>
      <w:r>
        <w:t>Народ, живший на берегу Балтийского моря</w:t>
      </w:r>
    </w:p>
    <w:p w14:paraId="4F161895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 2.</w:t>
      </w:r>
      <w:r>
        <w:rPr>
          <w:b/>
        </w:rPr>
        <w:t>Одну из первых географических карт составил древнегреческий ученый</w:t>
      </w:r>
    </w:p>
    <w:p w14:paraId="1DB9E00D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</w:t>
      </w:r>
      <w:proofErr w:type="spellStart"/>
      <w:r>
        <w:t>Пифей</w:t>
      </w:r>
      <w:proofErr w:type="spellEnd"/>
      <w:r w:rsidRPr="0002396E">
        <w:t xml:space="preserve">       </w:t>
      </w:r>
      <w:r>
        <w:t xml:space="preserve">                      </w:t>
      </w:r>
      <w:r w:rsidRPr="0002396E">
        <w:t xml:space="preserve">3) </w:t>
      </w:r>
      <w:r>
        <w:t>Геродот</w:t>
      </w:r>
    </w:p>
    <w:p w14:paraId="7ED516FB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2)</w:t>
      </w:r>
      <w:proofErr w:type="spellStart"/>
      <w:r>
        <w:t>Генатей</w:t>
      </w:r>
      <w:proofErr w:type="spellEnd"/>
      <w:r w:rsidRPr="0002396E">
        <w:t xml:space="preserve">                           </w:t>
      </w:r>
      <w:proofErr w:type="gramStart"/>
      <w:r w:rsidRPr="0002396E">
        <w:t>4)</w:t>
      </w:r>
      <w:r>
        <w:t>Птолемей</w:t>
      </w:r>
      <w:proofErr w:type="gramEnd"/>
    </w:p>
    <w:p w14:paraId="4FDF873B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3. </w:t>
      </w:r>
      <w:r>
        <w:rPr>
          <w:b/>
        </w:rPr>
        <w:t>Кто из путешественников совершил первое кругосветное путешествие</w:t>
      </w:r>
      <w:r w:rsidRPr="0002396E">
        <w:rPr>
          <w:b/>
        </w:rPr>
        <w:t>?</w:t>
      </w:r>
    </w:p>
    <w:p w14:paraId="4D53B993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1)Васко да Гама      2) Христофор Колумб      3)</w:t>
      </w:r>
      <w:r>
        <w:t xml:space="preserve"> </w:t>
      </w:r>
      <w:proofErr w:type="gramStart"/>
      <w:r w:rsidRPr="0002396E">
        <w:t>Фернан  Магеллан</w:t>
      </w:r>
      <w:proofErr w:type="gramEnd"/>
      <w:r>
        <w:t xml:space="preserve">      4)Джеймс Кук</w:t>
      </w:r>
    </w:p>
    <w:p w14:paraId="20031FC2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4. Какой материк был открыт </w:t>
      </w:r>
      <w:r>
        <w:rPr>
          <w:b/>
        </w:rPr>
        <w:t>Джеймсом Куком</w:t>
      </w:r>
      <w:r w:rsidRPr="0002396E">
        <w:rPr>
          <w:b/>
        </w:rPr>
        <w:t>?</w:t>
      </w:r>
    </w:p>
    <w:p w14:paraId="32E629C6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 Африка       2) Северная   Америка    3) Австралия    4) Антарктида</w:t>
      </w:r>
    </w:p>
    <w:p w14:paraId="42DD51AB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5. За какой период времени Земля совершает полный оборот вокруг своей оси?</w:t>
      </w:r>
    </w:p>
    <w:p w14:paraId="3F92E490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 за сутки           2) за месяц      3)   за один год      4) за один час</w:t>
      </w:r>
    </w:p>
    <w:p w14:paraId="0157412E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6. Укажите, между орбитами каких планет расположена орбита планеты </w:t>
      </w:r>
      <w:r>
        <w:rPr>
          <w:b/>
        </w:rPr>
        <w:t>Венера</w:t>
      </w:r>
      <w:r w:rsidRPr="0002396E">
        <w:rPr>
          <w:b/>
        </w:rPr>
        <w:t>?</w:t>
      </w:r>
    </w:p>
    <w:p w14:paraId="0B6C4586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1) между Сатурном и Ураном                               3) Между </w:t>
      </w:r>
      <w:r>
        <w:t>Землей</w:t>
      </w:r>
      <w:r w:rsidRPr="0002396E">
        <w:t xml:space="preserve"> и </w:t>
      </w:r>
      <w:r>
        <w:t>Меркурием</w:t>
      </w:r>
    </w:p>
    <w:p w14:paraId="53B3E7EB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2) между </w:t>
      </w:r>
      <w:r>
        <w:t>Землей</w:t>
      </w:r>
      <w:r w:rsidRPr="0002396E">
        <w:t xml:space="preserve"> и </w:t>
      </w:r>
      <w:r>
        <w:t>Марсом</w:t>
      </w:r>
      <w:r w:rsidRPr="0002396E">
        <w:t xml:space="preserve">                        </w:t>
      </w:r>
      <w:r>
        <w:t xml:space="preserve">           </w:t>
      </w:r>
      <w:r w:rsidRPr="0002396E">
        <w:t xml:space="preserve">4) между Ураном и </w:t>
      </w:r>
      <w:r>
        <w:t>Нептуном</w:t>
      </w:r>
    </w:p>
    <w:p w14:paraId="37D4F73A" w14:textId="77777777" w:rsidR="00C24A92" w:rsidRPr="0002396E" w:rsidRDefault="00C24A92" w:rsidP="00C24A92">
      <w:pPr>
        <w:pStyle w:val="a4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7. </w:t>
      </w:r>
      <w:r w:rsidRPr="0002396E">
        <w:rPr>
          <w:rFonts w:ascii="Times New Roman" w:hAnsi="Times New Roman" w:cs="Times New Roman"/>
          <w:b/>
          <w:szCs w:val="24"/>
        </w:rPr>
        <w:t xml:space="preserve">Следствием движения Земли </w:t>
      </w:r>
      <w:r>
        <w:rPr>
          <w:rFonts w:ascii="Times New Roman" w:hAnsi="Times New Roman" w:cs="Times New Roman"/>
          <w:b/>
          <w:szCs w:val="24"/>
        </w:rPr>
        <w:t xml:space="preserve">вокруг солнца </w:t>
      </w:r>
      <w:r w:rsidRPr="0002396E">
        <w:rPr>
          <w:rFonts w:ascii="Times New Roman" w:hAnsi="Times New Roman" w:cs="Times New Roman"/>
          <w:b/>
          <w:szCs w:val="24"/>
        </w:rPr>
        <w:t>является:</w:t>
      </w:r>
    </w:p>
    <w:p w14:paraId="001D4DEE" w14:textId="77777777" w:rsidR="00C24A92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t>1)Смена времен года                2)</w:t>
      </w:r>
      <w:r>
        <w:t xml:space="preserve"> </w:t>
      </w:r>
      <w:r w:rsidRPr="0002396E">
        <w:t>Смена дня и ночи</w:t>
      </w:r>
      <w:r w:rsidRPr="0002396E">
        <w:rPr>
          <w:b/>
        </w:rPr>
        <w:t xml:space="preserve"> </w:t>
      </w:r>
    </w:p>
    <w:p w14:paraId="7F435F7A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8. Укажите, когда Солнце бывает в зените в </w:t>
      </w:r>
      <w:r>
        <w:rPr>
          <w:b/>
        </w:rPr>
        <w:t>Южном</w:t>
      </w:r>
      <w:r w:rsidRPr="0002396E">
        <w:rPr>
          <w:b/>
        </w:rPr>
        <w:t xml:space="preserve"> полушарии:</w:t>
      </w:r>
    </w:p>
    <w:p w14:paraId="56B2B81E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 21 марта     2) 2</w:t>
      </w:r>
      <w:r>
        <w:t>2</w:t>
      </w:r>
      <w:r w:rsidRPr="0002396E">
        <w:t xml:space="preserve"> декабря    3) 22 июня   г) 23 октября</w:t>
      </w:r>
    </w:p>
    <w:p w14:paraId="214E353C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9.   Как называ</w:t>
      </w:r>
      <w:r>
        <w:rPr>
          <w:b/>
        </w:rPr>
        <w:t>ю</w:t>
      </w:r>
      <w:r w:rsidRPr="0002396E">
        <w:rPr>
          <w:b/>
        </w:rPr>
        <w:t xml:space="preserve">тся </w:t>
      </w:r>
      <w:r>
        <w:rPr>
          <w:b/>
        </w:rPr>
        <w:t>число, показывающее, во сколько раз расстояние на карте или плане уменьшено по отношению к расстоянию на местности</w:t>
      </w:r>
      <w:r w:rsidRPr="0002396E">
        <w:rPr>
          <w:b/>
        </w:rPr>
        <w:t>?</w:t>
      </w:r>
    </w:p>
    <w:p w14:paraId="505D0C92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  </w:t>
      </w:r>
      <w:r>
        <w:t>азимут</w:t>
      </w:r>
      <w:r w:rsidRPr="0002396E">
        <w:t xml:space="preserve">                          </w:t>
      </w:r>
      <w:r>
        <w:t xml:space="preserve">                </w:t>
      </w:r>
      <w:r w:rsidRPr="0002396E">
        <w:t xml:space="preserve"> 3) </w:t>
      </w:r>
      <w:r>
        <w:t>градусная сеть</w:t>
      </w:r>
    </w:p>
    <w:p w14:paraId="1CB82BB6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2) масштаб                                         4) </w:t>
      </w:r>
      <w:r>
        <w:t>начальный меридиан</w:t>
      </w:r>
    </w:p>
    <w:p w14:paraId="6071A375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10.   Какой стороне    горизонта    соответствует          азимут                0 градусов?</w:t>
      </w:r>
    </w:p>
    <w:p w14:paraId="02989E24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 северу                        2) востоку           3) западу                       4) югу</w:t>
      </w:r>
    </w:p>
    <w:p w14:paraId="33F78E5D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11.      Как</w:t>
      </w:r>
      <w:r>
        <w:rPr>
          <w:b/>
        </w:rPr>
        <w:t xml:space="preserve"> называются линии на карте, соединяющие полюса Земли</w:t>
      </w:r>
      <w:r w:rsidRPr="0002396E">
        <w:rPr>
          <w:b/>
        </w:rPr>
        <w:t>?</w:t>
      </w:r>
    </w:p>
    <w:p w14:paraId="3B1D63F9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</w:t>
      </w:r>
      <w:r>
        <w:t>экватор</w:t>
      </w:r>
      <w:r w:rsidRPr="0002396E">
        <w:t xml:space="preserve">                2) </w:t>
      </w:r>
      <w:r>
        <w:t>меридианы</w:t>
      </w:r>
      <w:r w:rsidRPr="0002396E">
        <w:t xml:space="preserve">               3) </w:t>
      </w:r>
      <w:r>
        <w:t>параллели</w:t>
      </w:r>
      <w:r w:rsidRPr="0002396E">
        <w:t xml:space="preserve">              4) </w:t>
      </w:r>
      <w:r>
        <w:t>горизонтали</w:t>
      </w:r>
    </w:p>
    <w:p w14:paraId="71911E4C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12.   Если </w:t>
      </w:r>
      <w:r>
        <w:rPr>
          <w:b/>
        </w:rPr>
        <w:t>человек стоит лицом к Солнцу в истинный полдень, то перед ним</w:t>
      </w:r>
    </w:p>
    <w:p w14:paraId="67443774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</w:t>
      </w:r>
      <w:r>
        <w:t xml:space="preserve"> </w:t>
      </w:r>
      <w:r w:rsidRPr="00A61383">
        <w:t>юг</w:t>
      </w:r>
      <w:r w:rsidRPr="0002396E">
        <w:t xml:space="preserve">                             </w:t>
      </w:r>
      <w:r>
        <w:t xml:space="preserve">     </w:t>
      </w:r>
      <w:r w:rsidRPr="0002396E">
        <w:t>3) с</w:t>
      </w:r>
      <w:r>
        <w:t>евер</w:t>
      </w:r>
      <w:r w:rsidRPr="0002396E">
        <w:t xml:space="preserve">  </w:t>
      </w:r>
    </w:p>
    <w:p w14:paraId="3F104212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2) </w:t>
      </w:r>
      <w:r>
        <w:t>запад</w:t>
      </w:r>
      <w:r w:rsidRPr="0002396E">
        <w:t xml:space="preserve">                            </w:t>
      </w:r>
      <w:r>
        <w:t xml:space="preserve"> </w:t>
      </w:r>
      <w:r w:rsidRPr="0002396E">
        <w:t xml:space="preserve">4) </w:t>
      </w:r>
      <w:r>
        <w:t>восток</w:t>
      </w:r>
    </w:p>
    <w:p w14:paraId="6DC379B6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13.  Переведите именованный масштаб в численный:</w:t>
      </w:r>
    </w:p>
    <w:p w14:paraId="7F213EC3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В 1 см – </w:t>
      </w:r>
      <w:r>
        <w:t>20</w:t>
      </w:r>
      <w:r w:rsidRPr="0002396E">
        <w:t xml:space="preserve"> км_________________________________________</w:t>
      </w:r>
    </w:p>
    <w:p w14:paraId="3971C496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14.   Переведите численный масштаб в </w:t>
      </w:r>
      <w:proofErr w:type="gramStart"/>
      <w:r w:rsidRPr="0002396E">
        <w:rPr>
          <w:b/>
        </w:rPr>
        <w:t>именованный  (</w:t>
      </w:r>
      <w:proofErr w:type="gramEnd"/>
      <w:r w:rsidRPr="0002396E">
        <w:rPr>
          <w:b/>
        </w:rPr>
        <w:t>м):</w:t>
      </w:r>
    </w:p>
    <w:p w14:paraId="5C8F912C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1: 50</w:t>
      </w:r>
      <w:r>
        <w:t xml:space="preserve"> </w:t>
      </w:r>
      <w:proofErr w:type="gramStart"/>
      <w:r>
        <w:t>0</w:t>
      </w:r>
      <w:r w:rsidRPr="0002396E">
        <w:t>00  в</w:t>
      </w:r>
      <w:proofErr w:type="gramEnd"/>
      <w:r w:rsidRPr="0002396E">
        <w:t xml:space="preserve"> 1 </w:t>
      </w:r>
      <w:proofErr w:type="spellStart"/>
      <w:r w:rsidRPr="0002396E">
        <w:t>см______________м</w:t>
      </w:r>
      <w:proofErr w:type="spellEnd"/>
    </w:p>
    <w:p w14:paraId="0AC1274B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15.   Вычислите, в каком масштабе расстояние </w:t>
      </w:r>
      <w:r>
        <w:rPr>
          <w:b/>
        </w:rPr>
        <w:t>1</w:t>
      </w:r>
      <w:r w:rsidRPr="0002396E">
        <w:rPr>
          <w:b/>
        </w:rPr>
        <w:t xml:space="preserve">0 км соответствует </w:t>
      </w:r>
      <w:r>
        <w:rPr>
          <w:b/>
        </w:rPr>
        <w:t>1</w:t>
      </w:r>
      <w:r w:rsidRPr="0002396E">
        <w:rPr>
          <w:b/>
        </w:rPr>
        <w:t xml:space="preserve"> см?</w:t>
      </w:r>
    </w:p>
    <w:p w14:paraId="2F0D27B6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В 1 см _______________км?</w:t>
      </w:r>
    </w:p>
    <w:p w14:paraId="26B94530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16.  Какой </w:t>
      </w:r>
      <w:proofErr w:type="gramStart"/>
      <w:r w:rsidRPr="0002396E">
        <w:rPr>
          <w:b/>
        </w:rPr>
        <w:t>город  будет</w:t>
      </w:r>
      <w:proofErr w:type="gramEnd"/>
      <w:r w:rsidRPr="0002396E">
        <w:rPr>
          <w:b/>
        </w:rPr>
        <w:t xml:space="preserve"> иметь географические координаты     </w:t>
      </w:r>
      <w:r>
        <w:rPr>
          <w:b/>
        </w:rPr>
        <w:t>55</w:t>
      </w:r>
      <w:r w:rsidRPr="0002396E">
        <w:rPr>
          <w:b/>
        </w:rPr>
        <w:t xml:space="preserve"> ° </w:t>
      </w:r>
      <w:proofErr w:type="spellStart"/>
      <w:r w:rsidRPr="0002396E">
        <w:rPr>
          <w:b/>
        </w:rPr>
        <w:t>с.ш</w:t>
      </w:r>
      <w:proofErr w:type="spellEnd"/>
      <w:r w:rsidRPr="0002396E">
        <w:rPr>
          <w:b/>
        </w:rPr>
        <w:t xml:space="preserve"> , </w:t>
      </w:r>
      <w:r>
        <w:rPr>
          <w:b/>
        </w:rPr>
        <w:t>49</w:t>
      </w:r>
      <w:r w:rsidRPr="0002396E">
        <w:rPr>
          <w:b/>
        </w:rPr>
        <w:t>°  в. д.?</w:t>
      </w:r>
    </w:p>
    <w:p w14:paraId="2CA014A3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1) Москва      2</w:t>
      </w:r>
      <w:proofErr w:type="gramStart"/>
      <w:r w:rsidRPr="0002396E">
        <w:t>)  </w:t>
      </w:r>
      <w:r>
        <w:t>Казань</w:t>
      </w:r>
      <w:proofErr w:type="gramEnd"/>
      <w:r w:rsidRPr="0002396E">
        <w:t xml:space="preserve">        3) Санкт – Петербург</w:t>
      </w:r>
    </w:p>
    <w:p w14:paraId="14446EA9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17.Установи соответствие между горными породами и их происхождением соединив их при помощи стрелок:</w:t>
      </w:r>
    </w:p>
    <w:p w14:paraId="2055FAC6" w14:textId="77777777" w:rsidR="00C24A92" w:rsidRPr="008B105C" w:rsidRDefault="00C24A92" w:rsidP="00C24A92">
      <w:pPr>
        <w:shd w:val="clear" w:color="auto" w:fill="FFFFFF"/>
        <w:spacing w:before="90" w:after="90"/>
      </w:pPr>
      <w:r w:rsidRPr="008B105C">
        <w:lastRenderedPageBreak/>
        <w:t>1)Магматические                                А) песок</w:t>
      </w:r>
    </w:p>
    <w:p w14:paraId="1D824C4F" w14:textId="77777777" w:rsidR="00C24A92" w:rsidRPr="008B105C" w:rsidRDefault="00C24A92" w:rsidP="00C24A92">
      <w:pPr>
        <w:shd w:val="clear" w:color="auto" w:fill="FFFFFF"/>
        <w:spacing w:before="90" w:after="90"/>
      </w:pPr>
      <w:r w:rsidRPr="008B105C">
        <w:t>2)Осадочные                                        Б) обсидиан</w:t>
      </w:r>
    </w:p>
    <w:p w14:paraId="2AB62607" w14:textId="77777777" w:rsidR="00C24A92" w:rsidRPr="008B105C" w:rsidRDefault="00C24A92" w:rsidP="00C24A92">
      <w:pPr>
        <w:shd w:val="clear" w:color="auto" w:fill="FFFFFF"/>
        <w:spacing w:before="90" w:after="90"/>
      </w:pPr>
      <w:r w:rsidRPr="008B105C">
        <w:t>3)Метаморфические                           В) сланец  </w:t>
      </w:r>
    </w:p>
    <w:p w14:paraId="28DD9E48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18.  </w:t>
      </w:r>
      <w:r>
        <w:rPr>
          <w:b/>
        </w:rPr>
        <w:t>Как называется место на поверхности земли над очагом землетрясения</w:t>
      </w:r>
      <w:r w:rsidRPr="0002396E">
        <w:rPr>
          <w:b/>
        </w:rPr>
        <w:t>?</w:t>
      </w:r>
    </w:p>
    <w:p w14:paraId="590DEB6C" w14:textId="77777777" w:rsidR="00C24A92" w:rsidRPr="0002396E" w:rsidRDefault="00C24A92" w:rsidP="00C24A92">
      <w:pPr>
        <w:shd w:val="clear" w:color="auto" w:fill="FFFFFF"/>
        <w:tabs>
          <w:tab w:val="left" w:pos="3525"/>
        </w:tabs>
        <w:spacing w:before="90" w:after="90"/>
      </w:pPr>
      <w:r w:rsidRPr="0002396E">
        <w:t xml:space="preserve">1) </w:t>
      </w:r>
      <w:r>
        <w:t>кратер</w:t>
      </w:r>
      <w:r>
        <w:tab/>
      </w:r>
      <w:r w:rsidRPr="0002396E">
        <w:t>2)</w:t>
      </w:r>
      <w:r>
        <w:t xml:space="preserve"> эпицентр</w:t>
      </w:r>
      <w:r w:rsidRPr="0002396E">
        <w:t xml:space="preserve">    </w:t>
      </w:r>
    </w:p>
    <w:p w14:paraId="060D8214" w14:textId="77777777" w:rsidR="00C24A92" w:rsidRPr="0002396E" w:rsidRDefault="00C24A92" w:rsidP="00C24A92">
      <w:pPr>
        <w:shd w:val="clear" w:color="auto" w:fill="FFFFFF"/>
        <w:tabs>
          <w:tab w:val="left" w:pos="3525"/>
        </w:tabs>
        <w:spacing w:before="90" w:after="90"/>
      </w:pPr>
      <w:r w:rsidRPr="0002396E">
        <w:t xml:space="preserve">З) </w:t>
      </w:r>
      <w:r>
        <w:t>сейсмический пояс</w:t>
      </w:r>
      <w:r>
        <w:tab/>
      </w:r>
      <w:r w:rsidRPr="0002396E">
        <w:t xml:space="preserve">4) </w:t>
      </w:r>
      <w:r>
        <w:t>магма</w:t>
      </w:r>
      <w:r w:rsidRPr="0002396E">
        <w:t xml:space="preserve"> </w:t>
      </w:r>
    </w:p>
    <w:p w14:paraId="4F43E5B3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 xml:space="preserve">19.Какие </w:t>
      </w:r>
      <w:r>
        <w:rPr>
          <w:b/>
        </w:rPr>
        <w:t>процессы, влияющие на формирование рельефа, относятся к внутренним процессам</w:t>
      </w:r>
      <w:r w:rsidRPr="0002396E">
        <w:rPr>
          <w:b/>
        </w:rPr>
        <w:t>?</w:t>
      </w:r>
    </w:p>
    <w:p w14:paraId="7ACFD2D9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1) </w:t>
      </w:r>
      <w:r>
        <w:t>влияние текучих вод</w:t>
      </w:r>
      <w:r w:rsidRPr="0002396E">
        <w:t xml:space="preserve">              3) </w:t>
      </w:r>
      <w:r>
        <w:t>извержение вулканов</w:t>
      </w:r>
      <w:r w:rsidRPr="0002396E">
        <w:t xml:space="preserve"> </w:t>
      </w:r>
    </w:p>
    <w:p w14:paraId="11D8D256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 xml:space="preserve">2) </w:t>
      </w:r>
      <w:r>
        <w:t>силы ветра</w:t>
      </w:r>
      <w:r w:rsidRPr="0002396E">
        <w:t xml:space="preserve">                          </w:t>
      </w:r>
      <w:r>
        <w:t xml:space="preserve">    </w:t>
      </w:r>
      <w:r w:rsidRPr="0002396E">
        <w:t xml:space="preserve">4) </w:t>
      </w:r>
      <w:r>
        <w:t>деятельность человека</w:t>
      </w:r>
    </w:p>
    <w:p w14:paraId="4609D853" w14:textId="77777777" w:rsidR="00C24A92" w:rsidRPr="0002396E" w:rsidRDefault="00C24A92" w:rsidP="00C24A92">
      <w:pPr>
        <w:shd w:val="clear" w:color="auto" w:fill="FFFFFF"/>
        <w:spacing w:before="90" w:after="90"/>
        <w:rPr>
          <w:b/>
        </w:rPr>
      </w:pPr>
      <w:r w:rsidRPr="0002396E">
        <w:rPr>
          <w:b/>
        </w:rPr>
        <w:t>20.Назовите равнину</w:t>
      </w:r>
      <w:r>
        <w:rPr>
          <w:b/>
        </w:rPr>
        <w:t xml:space="preserve">, которая имеет высоты более 500 м, расположена между реками Енисей и Лена. </w:t>
      </w:r>
      <w:r w:rsidRPr="0002396E">
        <w:rPr>
          <w:b/>
        </w:rPr>
        <w:t xml:space="preserve"> </w:t>
      </w:r>
    </w:p>
    <w:p w14:paraId="02BCD301" w14:textId="77777777" w:rsidR="00C24A92" w:rsidRPr="0002396E" w:rsidRDefault="00C24A92" w:rsidP="00C24A92">
      <w:pPr>
        <w:shd w:val="clear" w:color="auto" w:fill="FFFFFF"/>
        <w:spacing w:before="90" w:after="90"/>
      </w:pPr>
      <w:r w:rsidRPr="0002396E">
        <w:t>______________________________________________________________________</w:t>
      </w:r>
    </w:p>
    <w:p w14:paraId="0CD1E725" w14:textId="77777777" w:rsidR="00C24A92" w:rsidRDefault="00C24A92" w:rsidP="00286E0F">
      <w:pPr>
        <w:shd w:val="clear" w:color="auto" w:fill="FFFFFF"/>
        <w:spacing w:before="90" w:after="90" w:line="360" w:lineRule="auto"/>
        <w:jc w:val="center"/>
        <w:rPr>
          <w:b/>
          <w:sz w:val="24"/>
          <w:szCs w:val="28"/>
        </w:rPr>
      </w:pPr>
    </w:p>
    <w:sectPr w:rsidR="00C24A92" w:rsidSect="0028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95D5" w14:textId="77777777" w:rsidR="00470354" w:rsidRDefault="00470354" w:rsidP="00804190">
      <w:r>
        <w:separator/>
      </w:r>
    </w:p>
  </w:endnote>
  <w:endnote w:type="continuationSeparator" w:id="0">
    <w:p w14:paraId="4A9EEE8C" w14:textId="77777777" w:rsidR="00470354" w:rsidRDefault="00470354" w:rsidP="0080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0A99E" w14:textId="77777777" w:rsidR="00470354" w:rsidRDefault="00470354" w:rsidP="00804190">
      <w:r>
        <w:separator/>
      </w:r>
    </w:p>
  </w:footnote>
  <w:footnote w:type="continuationSeparator" w:id="0">
    <w:p w14:paraId="3E6D790F" w14:textId="77777777" w:rsidR="00470354" w:rsidRDefault="00470354" w:rsidP="00804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52554"/>
    <w:multiLevelType w:val="hybridMultilevel"/>
    <w:tmpl w:val="C466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85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33"/>
    <w:rsid w:val="0002396E"/>
    <w:rsid w:val="00025BD4"/>
    <w:rsid w:val="0020027A"/>
    <w:rsid w:val="00241CA9"/>
    <w:rsid w:val="00286E0F"/>
    <w:rsid w:val="0036178E"/>
    <w:rsid w:val="00371309"/>
    <w:rsid w:val="003853F9"/>
    <w:rsid w:val="0044294A"/>
    <w:rsid w:val="00470354"/>
    <w:rsid w:val="00496033"/>
    <w:rsid w:val="006042EA"/>
    <w:rsid w:val="00667866"/>
    <w:rsid w:val="007456C9"/>
    <w:rsid w:val="007A3DA4"/>
    <w:rsid w:val="00804190"/>
    <w:rsid w:val="00842B6D"/>
    <w:rsid w:val="008D2259"/>
    <w:rsid w:val="009B4479"/>
    <w:rsid w:val="00A7364B"/>
    <w:rsid w:val="00AB2908"/>
    <w:rsid w:val="00AF5D13"/>
    <w:rsid w:val="00C03D1F"/>
    <w:rsid w:val="00C24A92"/>
    <w:rsid w:val="00C701DB"/>
    <w:rsid w:val="00D60D57"/>
    <w:rsid w:val="00D76B94"/>
    <w:rsid w:val="00E958FF"/>
    <w:rsid w:val="00EE1FD7"/>
    <w:rsid w:val="00F8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EBDD"/>
  <w15:docId w15:val="{72D26B8C-0E4B-4E21-9C7C-81C503E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8FF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96033"/>
    <w:pPr>
      <w:spacing w:before="90" w:after="90"/>
    </w:pPr>
    <w:rPr>
      <w:sz w:val="24"/>
    </w:rPr>
  </w:style>
  <w:style w:type="character" w:customStyle="1" w:styleId="c1">
    <w:name w:val="c1"/>
    <w:basedOn w:val="a0"/>
    <w:rsid w:val="00496033"/>
  </w:style>
  <w:style w:type="table" w:styleId="a3">
    <w:name w:val="Table Grid"/>
    <w:basedOn w:val="a1"/>
    <w:uiPriority w:val="59"/>
    <w:rsid w:val="0084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678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958F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E1FD7"/>
    <w:pPr>
      <w:spacing w:before="100" w:beforeAutospacing="1" w:after="100" w:afterAutospacing="1"/>
    </w:pPr>
    <w:rPr>
      <w:sz w:val="24"/>
    </w:rPr>
  </w:style>
  <w:style w:type="paragraph" w:customStyle="1" w:styleId="Default">
    <w:name w:val="Default"/>
    <w:uiPriority w:val="99"/>
    <w:semiHidden/>
    <w:rsid w:val="00EE1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041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4190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41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190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9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7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9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14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51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27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520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420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50291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697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2121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524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3925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9053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6904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7377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131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Ильнур Ахмадиев</cp:lastModifiedBy>
  <cp:revision>8</cp:revision>
  <dcterms:created xsi:type="dcterms:W3CDTF">2019-12-22T20:00:00Z</dcterms:created>
  <dcterms:modified xsi:type="dcterms:W3CDTF">2023-11-01T17:13:00Z</dcterms:modified>
</cp:coreProperties>
</file>